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F2" w:rsidRPr="004370B1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2F2" w:rsidRPr="004370B1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332F2" w:rsidRPr="004370B1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332F2" w:rsidRPr="00191240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332F2" w:rsidRPr="00191240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332F2" w:rsidRPr="00191240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3332F2" w:rsidRPr="00191240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332F2" w:rsidRPr="004370B1" w:rsidRDefault="003332F2" w:rsidP="003332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332F2" w:rsidRPr="004370B1" w:rsidRDefault="003332F2" w:rsidP="003332F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332F2" w:rsidRPr="003332F2" w:rsidRDefault="003332F2" w:rsidP="003332F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88</w:t>
      </w:r>
    </w:p>
    <w:p w:rsidR="003332F2" w:rsidRDefault="003332F2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 w:rsidR="00726A6E">
        <w:rPr>
          <w:rFonts w:ascii="Times New Roman" w:hAnsi="Times New Roman"/>
          <w:b/>
          <w:sz w:val="28"/>
          <w:szCs w:val="28"/>
        </w:rPr>
        <w:t>Павлівка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9452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94522B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726A6E">
        <w:rPr>
          <w:rFonts w:ascii="Times New Roman" w:hAnsi="Times New Roman"/>
          <w:bCs/>
          <w:sz w:val="28"/>
          <w:szCs w:val="28"/>
        </w:rPr>
        <w:t>Павлівка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94522B" w:rsidRPr="0094522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94522B" w:rsidRPr="0094522B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726A6E">
        <w:rPr>
          <w:rFonts w:ascii="Times New Roman" w:hAnsi="Times New Roman"/>
          <w:bCs/>
          <w:sz w:val="28"/>
          <w:szCs w:val="28"/>
        </w:rPr>
        <w:t>Павлівка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B2B18" w:rsidRDefault="002B2B18" w:rsidP="002B2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Сергій ВОЛИНСЬКИЙ</w:t>
      </w:r>
    </w:p>
    <w:sectPr w:rsidR="002B2B18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385" w:rsidRDefault="00FB7385" w:rsidP="00063119">
      <w:pPr>
        <w:spacing w:after="0" w:line="240" w:lineRule="auto"/>
      </w:pPr>
      <w:r>
        <w:separator/>
      </w:r>
    </w:p>
  </w:endnote>
  <w:endnote w:type="continuationSeparator" w:id="0">
    <w:p w:rsidR="00FB7385" w:rsidRDefault="00FB73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385" w:rsidRDefault="00FB7385" w:rsidP="00063119">
      <w:pPr>
        <w:spacing w:after="0" w:line="240" w:lineRule="auto"/>
      </w:pPr>
      <w:r>
        <w:separator/>
      </w:r>
    </w:p>
  </w:footnote>
  <w:footnote w:type="continuationSeparator" w:id="0">
    <w:p w:rsidR="00FB7385" w:rsidRDefault="00FB73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B2B1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32F2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29E9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22B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281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1182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4E88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8F2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38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379C-4496-4220-A625-F466CF88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2025-02-11T10:56:00Z</cp:lastPrinted>
  <dcterms:created xsi:type="dcterms:W3CDTF">2025-02-11T10:59:00Z</dcterms:created>
  <dcterms:modified xsi:type="dcterms:W3CDTF">2025-02-25T12:36:00Z</dcterms:modified>
</cp:coreProperties>
</file>